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85" w:rsidRPr="006C751E" w:rsidRDefault="00567685" w:rsidP="00567685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E6442C" w:rsidRPr="006C751E">
        <w:rPr>
          <w:rFonts w:ascii="Times New Roman" w:hAnsi="Times New Roman" w:cs="Times New Roman"/>
          <w:sz w:val="28"/>
          <w:szCs w:val="28"/>
        </w:rPr>
        <w:t>№2</w:t>
      </w:r>
    </w:p>
    <w:p w:rsidR="00567685" w:rsidRPr="006C751E" w:rsidRDefault="00567685" w:rsidP="003E393D">
      <w:pPr>
        <w:rPr>
          <w:rFonts w:ascii="Times New Roman" w:hAnsi="Times New Roman" w:cs="Times New Roman"/>
          <w:sz w:val="28"/>
          <w:szCs w:val="28"/>
        </w:rPr>
      </w:pPr>
    </w:p>
    <w:p w:rsidR="0075168A" w:rsidRPr="006C751E" w:rsidRDefault="003E393D" w:rsidP="006C751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751E">
        <w:rPr>
          <w:rFonts w:ascii="Times New Roman" w:hAnsi="Times New Roman" w:cs="Times New Roman"/>
          <w:sz w:val="28"/>
          <w:szCs w:val="28"/>
        </w:rPr>
        <w:t>с.Блюдчанское</w:t>
      </w:r>
      <w:proofErr w:type="spellEnd"/>
      <w:r w:rsidRPr="006C751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C751E" w:rsidRPr="006C751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C75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7685" w:rsidRPr="006C751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77763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Pr="006C751E">
        <w:rPr>
          <w:rFonts w:ascii="Times New Roman" w:hAnsi="Times New Roman" w:cs="Times New Roman"/>
          <w:sz w:val="28"/>
          <w:szCs w:val="28"/>
        </w:rPr>
        <w:t xml:space="preserve"> 01.11.2023</w:t>
      </w:r>
    </w:p>
    <w:p w:rsidR="00C31024" w:rsidRPr="006C751E" w:rsidRDefault="00C31024" w:rsidP="009962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>о результатах проведения общественного обсуждения</w:t>
      </w:r>
    </w:p>
    <w:p w:rsidR="0075168A" w:rsidRPr="006C751E" w:rsidRDefault="00C31024" w:rsidP="00E6442C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proofErr w:type="spellStart"/>
      <w:r w:rsidR="006B45C9" w:rsidRPr="006C751E"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 w:rsidR="006B45C9" w:rsidRPr="006C751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C751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C751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E6442C" w:rsidRPr="006C751E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2024 год при осуществлении муниципального </w:t>
      </w:r>
      <w:proofErr w:type="gramStart"/>
      <w:r w:rsidR="00E6442C" w:rsidRPr="006C751E">
        <w:rPr>
          <w:rFonts w:ascii="Times New Roman" w:hAnsi="Times New Roman" w:cs="Times New Roman"/>
          <w:sz w:val="28"/>
          <w:szCs w:val="28"/>
        </w:rPr>
        <w:t>контроля  в</w:t>
      </w:r>
      <w:proofErr w:type="gramEnd"/>
      <w:r w:rsidR="00E6442C" w:rsidRPr="006C751E">
        <w:rPr>
          <w:rFonts w:ascii="Times New Roman" w:hAnsi="Times New Roman" w:cs="Times New Roman"/>
          <w:sz w:val="28"/>
          <w:szCs w:val="28"/>
        </w:rPr>
        <w:t xml:space="preserve"> сфере благоустройства на территории </w:t>
      </w:r>
      <w:proofErr w:type="spellStart"/>
      <w:r w:rsidR="00E6442C" w:rsidRPr="006C751E"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 w:rsidR="00E6442C" w:rsidRPr="006C751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6442C" w:rsidRPr="006C751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E6442C" w:rsidRPr="006C751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DB648B" w:rsidRPr="006C751E">
        <w:rPr>
          <w:rFonts w:ascii="Times New Roman" w:hAnsi="Times New Roman" w:cs="Times New Roman"/>
          <w:sz w:val="28"/>
          <w:szCs w:val="28"/>
        </w:rPr>
        <w:t>»</w:t>
      </w:r>
    </w:p>
    <w:p w:rsidR="00DB648B" w:rsidRPr="006C751E" w:rsidRDefault="00DB648B" w:rsidP="00DB648B">
      <w:pPr>
        <w:pStyle w:val="a5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6C751E" w:rsidRDefault="00C31024" w:rsidP="0075168A">
      <w:pPr>
        <w:spacing w:after="0" w:line="36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i/>
          <w:sz w:val="28"/>
          <w:szCs w:val="28"/>
        </w:rPr>
        <w:t>Период проведения общественного обсуждения:</w:t>
      </w:r>
      <w:r w:rsidRPr="006C751E">
        <w:rPr>
          <w:rFonts w:ascii="Times New Roman" w:hAnsi="Times New Roman" w:cs="Times New Roman"/>
          <w:sz w:val="28"/>
          <w:szCs w:val="28"/>
        </w:rPr>
        <w:t xml:space="preserve"> с </w:t>
      </w:r>
      <w:r w:rsidR="00E24F19" w:rsidRPr="006C751E">
        <w:rPr>
          <w:rFonts w:ascii="Times New Roman" w:hAnsi="Times New Roman" w:cs="Times New Roman"/>
          <w:sz w:val="28"/>
          <w:szCs w:val="28"/>
        </w:rPr>
        <w:t xml:space="preserve">01 октября по 31 октября </w:t>
      </w:r>
    </w:p>
    <w:p w:rsidR="00C31024" w:rsidRPr="006C751E" w:rsidRDefault="00E24F19" w:rsidP="006C751E">
      <w:pPr>
        <w:spacing w:after="0" w:line="360" w:lineRule="auto"/>
        <w:ind w:left="142" w:firstLine="709"/>
        <w:outlineLvl w:val="0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>202</w:t>
      </w:r>
      <w:r w:rsidR="0075168A" w:rsidRPr="006C751E">
        <w:rPr>
          <w:rFonts w:ascii="Times New Roman" w:hAnsi="Times New Roman" w:cs="Times New Roman"/>
          <w:sz w:val="28"/>
          <w:szCs w:val="28"/>
        </w:rPr>
        <w:t>3</w:t>
      </w:r>
      <w:r w:rsidRPr="006C75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648B" w:rsidRPr="006C751E" w:rsidRDefault="00E24F19" w:rsidP="00DB648B">
      <w:pPr>
        <w:spacing w:after="0" w:line="360" w:lineRule="auto"/>
        <w:ind w:firstLine="709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C751E">
        <w:rPr>
          <w:rFonts w:ascii="Times New Roman" w:hAnsi="Times New Roman" w:cs="Times New Roman"/>
          <w:i/>
          <w:sz w:val="28"/>
          <w:szCs w:val="28"/>
        </w:rPr>
        <w:t xml:space="preserve">Предмет общественного обсуждения: </w:t>
      </w:r>
    </w:p>
    <w:p w:rsidR="00E24F19" w:rsidRPr="006C751E" w:rsidRDefault="00E24F19" w:rsidP="00377763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60120E" w:rsidRPr="006C751E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</w:t>
      </w:r>
      <w:r w:rsidR="0075168A" w:rsidRPr="006C751E">
        <w:rPr>
          <w:rFonts w:ascii="Times New Roman" w:hAnsi="Times New Roman" w:cs="Times New Roman"/>
          <w:sz w:val="28"/>
          <w:szCs w:val="28"/>
        </w:rPr>
        <w:t>няемым законом ценностям на 2024</w:t>
      </w:r>
      <w:r w:rsidR="0060120E" w:rsidRPr="006C751E">
        <w:rPr>
          <w:rFonts w:ascii="Times New Roman" w:hAnsi="Times New Roman" w:cs="Times New Roman"/>
          <w:sz w:val="28"/>
          <w:szCs w:val="28"/>
        </w:rPr>
        <w:t xml:space="preserve"> год в сфере муниципального </w:t>
      </w:r>
      <w:proofErr w:type="gramStart"/>
      <w:r w:rsidR="0060120E" w:rsidRPr="006C751E">
        <w:rPr>
          <w:rFonts w:ascii="Times New Roman" w:hAnsi="Times New Roman" w:cs="Times New Roman"/>
          <w:sz w:val="28"/>
          <w:szCs w:val="28"/>
        </w:rPr>
        <w:t xml:space="preserve">контроля  </w:t>
      </w:r>
      <w:r w:rsidR="006C751E" w:rsidRPr="006C751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C751E" w:rsidRPr="006C751E">
        <w:rPr>
          <w:rFonts w:ascii="Times New Roman" w:hAnsi="Times New Roman" w:cs="Times New Roman"/>
          <w:sz w:val="28"/>
          <w:szCs w:val="28"/>
        </w:rPr>
        <w:t xml:space="preserve"> сфере благоустройства</w:t>
      </w:r>
      <w:r w:rsidR="0060120E" w:rsidRPr="006C75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6B45C9" w:rsidRPr="006C751E"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 w:rsidR="006B45C9" w:rsidRPr="006C751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0120E" w:rsidRPr="006C751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60120E" w:rsidRPr="006C751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6C751E">
        <w:rPr>
          <w:rFonts w:ascii="Times New Roman" w:hAnsi="Times New Roman" w:cs="Times New Roman"/>
          <w:sz w:val="28"/>
          <w:szCs w:val="28"/>
        </w:rPr>
        <w:t>.</w:t>
      </w:r>
    </w:p>
    <w:p w:rsidR="006B45C9" w:rsidRPr="006C751E" w:rsidRDefault="006B45C9" w:rsidP="00377763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45C9" w:rsidRPr="006C751E" w:rsidRDefault="00E24F19" w:rsidP="0075168A">
      <w:pPr>
        <w:pStyle w:val="a3"/>
        <w:spacing w:after="0" w:line="36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i/>
          <w:sz w:val="28"/>
          <w:szCs w:val="28"/>
        </w:rPr>
        <w:t>Ответственный исполнитель муниципальной программы</w:t>
      </w:r>
      <w:r w:rsidRPr="006C751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45C9" w:rsidRPr="006C751E" w:rsidRDefault="00E24F19" w:rsidP="006B45C9">
      <w:pPr>
        <w:pStyle w:val="a5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proofErr w:type="spellStart"/>
      <w:r w:rsidR="006B45C9" w:rsidRPr="006C751E"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 w:rsidR="006B45C9" w:rsidRPr="006C751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C751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C751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– </w:t>
      </w:r>
      <w:r w:rsidR="006B45C9" w:rsidRPr="006C751E">
        <w:rPr>
          <w:rFonts w:ascii="Times New Roman" w:hAnsi="Times New Roman" w:cs="Times New Roman"/>
          <w:sz w:val="28"/>
          <w:szCs w:val="28"/>
        </w:rPr>
        <w:t>О.В. Зеленкова</w:t>
      </w:r>
    </w:p>
    <w:p w:rsidR="006B45C9" w:rsidRPr="006C751E" w:rsidRDefault="00E24F19" w:rsidP="006B45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6B45C9" w:rsidRPr="006C751E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proofErr w:type="spellStart"/>
      <w:r w:rsidR="006B45C9" w:rsidRPr="006C751E"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 w:rsidR="006B45C9" w:rsidRPr="006C751E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24F19" w:rsidRPr="006C751E" w:rsidRDefault="006B45C9" w:rsidP="006B45C9">
      <w:pPr>
        <w:pStyle w:val="a5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proofErr w:type="spellStart"/>
      <w:r w:rsidRPr="006C751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C751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6C751E" w:rsidRPr="006C751E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2024 год при осуществлении муниципального контроля  в сфере благоустройства на территории </w:t>
      </w:r>
      <w:proofErr w:type="spellStart"/>
      <w:r w:rsidR="006C751E" w:rsidRPr="006C751E"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 w:rsidR="006C751E" w:rsidRPr="006C751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C751E" w:rsidRPr="006C751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6C751E" w:rsidRPr="006C751E">
        <w:rPr>
          <w:rFonts w:ascii="Times New Roman" w:hAnsi="Times New Roman" w:cs="Times New Roman"/>
          <w:sz w:val="28"/>
          <w:szCs w:val="28"/>
        </w:rPr>
        <w:t xml:space="preserve"> района Новосибирской </w:t>
      </w:r>
      <w:proofErr w:type="spellStart"/>
      <w:r w:rsidR="006C751E" w:rsidRPr="006C751E">
        <w:rPr>
          <w:rFonts w:ascii="Times New Roman" w:hAnsi="Times New Roman" w:cs="Times New Roman"/>
          <w:sz w:val="28"/>
          <w:szCs w:val="28"/>
        </w:rPr>
        <w:t>области</w:t>
      </w:r>
      <w:r w:rsidR="00E24F19" w:rsidRPr="006C751E">
        <w:rPr>
          <w:rFonts w:ascii="Times New Roman" w:hAnsi="Times New Roman" w:cs="Times New Roman"/>
          <w:sz w:val="28"/>
          <w:szCs w:val="28"/>
        </w:rPr>
        <w:t>размещен</w:t>
      </w:r>
      <w:proofErr w:type="spellEnd"/>
      <w:r w:rsidR="00E24F19" w:rsidRPr="006C751E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proofErr w:type="spellStart"/>
      <w:r w:rsidRPr="006C751E"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 w:rsidRPr="006C751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E24F19" w:rsidRPr="006C751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E24F19" w:rsidRPr="006C751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6C751E" w:rsidRPr="006C751E">
        <w:rPr>
          <w:rFonts w:ascii="Times New Roman" w:hAnsi="Times New Roman" w:cs="Times New Roman"/>
          <w:sz w:val="28"/>
          <w:szCs w:val="28"/>
        </w:rPr>
        <w:t>»</w:t>
      </w:r>
      <w:r w:rsidR="00E24F19" w:rsidRPr="006C751E">
        <w:rPr>
          <w:rFonts w:ascii="Times New Roman" w:hAnsi="Times New Roman" w:cs="Times New Roman"/>
          <w:sz w:val="28"/>
          <w:szCs w:val="28"/>
        </w:rPr>
        <w:t xml:space="preserve"> в подразделе «Общественные обсуждения»</w:t>
      </w:r>
      <w:r w:rsidR="008F4FB6" w:rsidRPr="006C751E">
        <w:rPr>
          <w:rFonts w:ascii="Times New Roman" w:hAnsi="Times New Roman" w:cs="Times New Roman"/>
          <w:sz w:val="28"/>
          <w:szCs w:val="28"/>
        </w:rPr>
        <w:t xml:space="preserve"> раздела «</w:t>
      </w:r>
      <w:r w:rsidR="00DB648B" w:rsidRPr="006C751E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="008F4FB6" w:rsidRPr="006C751E">
        <w:rPr>
          <w:rFonts w:ascii="Times New Roman" w:hAnsi="Times New Roman" w:cs="Times New Roman"/>
          <w:sz w:val="28"/>
          <w:szCs w:val="28"/>
        </w:rPr>
        <w:t xml:space="preserve">» раздела «Администрация» по ссылке: </w:t>
      </w:r>
      <w:r w:rsidR="00DB648B" w:rsidRPr="006C751E">
        <w:rPr>
          <w:rStyle w:val="a4"/>
          <w:rFonts w:ascii="Times New Roman" w:hAnsi="Times New Roman" w:cs="Times New Roman"/>
          <w:sz w:val="28"/>
          <w:szCs w:val="28"/>
        </w:rPr>
        <w:t>https://bludchanskoe.nso.ru/page/2623</w:t>
      </w:r>
      <w:r w:rsidR="008F4FB6" w:rsidRPr="006C751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F4FB6" w:rsidRPr="006C751E" w:rsidRDefault="008F4FB6" w:rsidP="0075168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6C751E">
        <w:rPr>
          <w:rFonts w:ascii="Times New Roman" w:hAnsi="Times New Roman" w:cs="Times New Roman"/>
          <w:i/>
          <w:sz w:val="28"/>
          <w:szCs w:val="28"/>
        </w:rPr>
        <w:t>Результаты общественного обсуждения:</w:t>
      </w:r>
    </w:p>
    <w:p w:rsidR="008F4FB6" w:rsidRPr="006C751E" w:rsidRDefault="008F4FB6" w:rsidP="006B45C9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C751E">
        <w:rPr>
          <w:rFonts w:ascii="Times New Roman" w:hAnsi="Times New Roman" w:cs="Times New Roman"/>
          <w:sz w:val="28"/>
          <w:szCs w:val="28"/>
        </w:rPr>
        <w:t xml:space="preserve">В ходе общественного обсуждения замечаний и предложений по проекту </w:t>
      </w:r>
      <w:r w:rsidR="006B45C9" w:rsidRPr="006C751E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proofErr w:type="spellStart"/>
      <w:r w:rsidR="006B45C9" w:rsidRPr="006C751E"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 w:rsidR="006B45C9" w:rsidRPr="006C751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B45C9" w:rsidRPr="006C751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6B45C9" w:rsidRPr="006C751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</w:t>
      </w:r>
      <w:r w:rsidR="006C751E" w:rsidRPr="006C751E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2024 год при осуществлении муниципального </w:t>
      </w:r>
      <w:proofErr w:type="gramStart"/>
      <w:r w:rsidR="006C751E" w:rsidRPr="006C751E">
        <w:rPr>
          <w:rFonts w:ascii="Times New Roman" w:hAnsi="Times New Roman" w:cs="Times New Roman"/>
          <w:sz w:val="28"/>
          <w:szCs w:val="28"/>
        </w:rPr>
        <w:t>контроля  в</w:t>
      </w:r>
      <w:proofErr w:type="gramEnd"/>
      <w:r w:rsidR="006C751E" w:rsidRPr="006C751E">
        <w:rPr>
          <w:rFonts w:ascii="Times New Roman" w:hAnsi="Times New Roman" w:cs="Times New Roman"/>
          <w:sz w:val="28"/>
          <w:szCs w:val="28"/>
        </w:rPr>
        <w:t xml:space="preserve"> сфере благоустройства на территории </w:t>
      </w:r>
      <w:proofErr w:type="spellStart"/>
      <w:r w:rsidR="006C751E" w:rsidRPr="006C751E"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r w:rsidR="006C751E" w:rsidRPr="006C751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6C751E" w:rsidRPr="006C751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6C751E" w:rsidRPr="006C751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6C751E" w:rsidRPr="006C751E">
        <w:rPr>
          <w:rFonts w:ascii="Times New Roman" w:hAnsi="Times New Roman" w:cs="Times New Roman"/>
          <w:sz w:val="28"/>
          <w:szCs w:val="28"/>
        </w:rPr>
        <w:t>»</w:t>
      </w:r>
      <w:r w:rsidR="006B45C9" w:rsidRPr="006C751E">
        <w:rPr>
          <w:rFonts w:ascii="Times New Roman" w:hAnsi="Times New Roman" w:cs="Times New Roman"/>
          <w:sz w:val="28"/>
          <w:szCs w:val="28"/>
        </w:rPr>
        <w:t xml:space="preserve">    </w:t>
      </w:r>
      <w:r w:rsidRPr="006C751E">
        <w:rPr>
          <w:rFonts w:ascii="Times New Roman" w:hAnsi="Times New Roman" w:cs="Times New Roman"/>
          <w:sz w:val="28"/>
          <w:szCs w:val="28"/>
        </w:rPr>
        <w:t>не поступило.</w:t>
      </w:r>
    </w:p>
    <w:p w:rsidR="008F4FB6" w:rsidRPr="006C751E" w:rsidRDefault="008F4FB6" w:rsidP="006C751E">
      <w:pPr>
        <w:spacing w:after="0" w:line="360" w:lineRule="auto"/>
        <w:ind w:left="-993" w:right="-426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4FB6" w:rsidRPr="006C751E" w:rsidRDefault="008F4FB6" w:rsidP="00DB648B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7E95" w:rsidRPr="006C751E" w:rsidRDefault="00377763" w:rsidP="00AD7E95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gramStart"/>
        <w:r w:rsidR="00AD7E95" w:rsidRPr="006C751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Глава</w:t>
        </w:r>
      </w:hyperlink>
      <w:r w:rsidR="00AD7E95" w:rsidRPr="006C751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D7E95" w:rsidRPr="006C751E">
        <w:rPr>
          <w:rFonts w:ascii="Times New Roman" w:hAnsi="Times New Roman" w:cs="Times New Roman"/>
          <w:sz w:val="28"/>
          <w:szCs w:val="28"/>
        </w:rPr>
        <w:t>Блюдчанского</w:t>
      </w:r>
      <w:proofErr w:type="spellEnd"/>
      <w:proofErr w:type="gramEnd"/>
      <w:r w:rsidR="00AD7E95" w:rsidRPr="006C751E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24F19" w:rsidRPr="006C751E" w:rsidRDefault="00AD7E95" w:rsidP="00AD7E95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C751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6C751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     </w:t>
      </w:r>
      <w:r w:rsidR="006C75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C751E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6C751E">
        <w:rPr>
          <w:rFonts w:ascii="Times New Roman" w:hAnsi="Times New Roman" w:cs="Times New Roman"/>
          <w:sz w:val="28"/>
          <w:szCs w:val="28"/>
        </w:rPr>
        <w:t>Эхнер</w:t>
      </w:r>
      <w:proofErr w:type="spellEnd"/>
    </w:p>
    <w:sectPr w:rsidR="00E24F19" w:rsidRPr="006C751E" w:rsidSect="006C751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46EFE"/>
    <w:multiLevelType w:val="hybridMultilevel"/>
    <w:tmpl w:val="FE20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24"/>
    <w:rsid w:val="00153FF1"/>
    <w:rsid w:val="00195645"/>
    <w:rsid w:val="002A2513"/>
    <w:rsid w:val="002C11B5"/>
    <w:rsid w:val="00377763"/>
    <w:rsid w:val="003E393D"/>
    <w:rsid w:val="00551086"/>
    <w:rsid w:val="00567685"/>
    <w:rsid w:val="0060120E"/>
    <w:rsid w:val="006963FF"/>
    <w:rsid w:val="006B45C9"/>
    <w:rsid w:val="006C751E"/>
    <w:rsid w:val="0075168A"/>
    <w:rsid w:val="008F4FB6"/>
    <w:rsid w:val="009962E5"/>
    <w:rsid w:val="00AD7E95"/>
    <w:rsid w:val="00B538BE"/>
    <w:rsid w:val="00C31024"/>
    <w:rsid w:val="00D9259F"/>
    <w:rsid w:val="00DB648B"/>
    <w:rsid w:val="00E24F19"/>
    <w:rsid w:val="00E6442C"/>
    <w:rsid w:val="00FF4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2DE23-746F-452B-B81A-AA40BE6B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F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FB6"/>
    <w:rPr>
      <w:color w:val="0563C1" w:themeColor="hyperlink"/>
      <w:u w:val="single"/>
    </w:rPr>
  </w:style>
  <w:style w:type="paragraph" w:styleId="a5">
    <w:name w:val="No Spacing"/>
    <w:uiPriority w:val="1"/>
    <w:qFormat/>
    <w:rsid w:val="006B45C9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6B45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\\\\\\\&#1075;&#1083;&#1072;&#1074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eco1</dc:creator>
  <cp:lastModifiedBy>Пользователь</cp:lastModifiedBy>
  <cp:revision>4</cp:revision>
  <dcterms:created xsi:type="dcterms:W3CDTF">2023-12-05T02:54:00Z</dcterms:created>
  <dcterms:modified xsi:type="dcterms:W3CDTF">2023-12-05T04:14:00Z</dcterms:modified>
</cp:coreProperties>
</file>